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CE3C1" w14:textId="0E8F11AD" w:rsidR="004377A4" w:rsidRDefault="00686682" w:rsidP="00686682">
      <w:pPr>
        <w:pStyle w:val="Title"/>
        <w:rPr>
          <w:sz w:val="40"/>
          <w:szCs w:val="40"/>
        </w:rPr>
      </w:pPr>
      <w:r w:rsidRPr="00686682">
        <w:rPr>
          <w:sz w:val="40"/>
          <w:szCs w:val="40"/>
        </w:rPr>
        <w:t>Meeting minutes June 8th, 2026</w:t>
      </w:r>
    </w:p>
    <w:p w14:paraId="12548866" w14:textId="77777777" w:rsidR="00686682" w:rsidRPr="00686682" w:rsidRDefault="00686682" w:rsidP="00686682"/>
    <w:p w14:paraId="12D484CF" w14:textId="03AF9307" w:rsidR="00686682" w:rsidRDefault="0027791A" w:rsidP="00686682">
      <w:r w:rsidRPr="00686682">
        <w:t xml:space="preserve">Attendees </w:t>
      </w:r>
      <w:r>
        <w:t>Sharon,</w:t>
      </w:r>
      <w:r w:rsidRPr="00686682">
        <w:t xml:space="preserve"> Sarah</w:t>
      </w:r>
      <w:r>
        <w:t>,</w:t>
      </w:r>
      <w:r w:rsidR="00686682" w:rsidRPr="00686682">
        <w:t xml:space="preserve"> </w:t>
      </w:r>
      <w:r w:rsidR="00686682">
        <w:t>Ray</w:t>
      </w:r>
      <w:r>
        <w:t>,</w:t>
      </w:r>
      <w:r w:rsidR="00686682" w:rsidRPr="00686682">
        <w:t xml:space="preserve"> and Arian</w:t>
      </w:r>
      <w:r w:rsidR="00686682">
        <w:t>n</w:t>
      </w:r>
      <w:r w:rsidR="00686682" w:rsidRPr="00686682">
        <w:t>a</w:t>
      </w:r>
    </w:p>
    <w:p w14:paraId="289AB743" w14:textId="77777777" w:rsidR="0027791A" w:rsidRDefault="0027791A" w:rsidP="00686682"/>
    <w:p w14:paraId="157B3252" w14:textId="70A97081" w:rsidR="0027791A" w:rsidRDefault="003B050A" w:rsidP="00686682">
      <w:r w:rsidRPr="003B050A">
        <w:t xml:space="preserve">Topic </w:t>
      </w:r>
      <w:r w:rsidR="00556521">
        <w:t>1.</w:t>
      </w:r>
      <w:r w:rsidRPr="003B050A">
        <w:t xml:space="preserve"> class times for Sarah</w:t>
      </w:r>
      <w:r>
        <w:t xml:space="preserve"> </w:t>
      </w:r>
      <w:r w:rsidR="00556521">
        <w:t xml:space="preserve">for </w:t>
      </w:r>
      <w:r>
        <w:t>1322</w:t>
      </w:r>
      <w:r w:rsidRPr="003B050A">
        <w:t xml:space="preserve"> on Monday 8 to 11</w:t>
      </w:r>
      <w:r>
        <w:t>am</w:t>
      </w:r>
      <w:r w:rsidRPr="003B050A">
        <w:t xml:space="preserve"> </w:t>
      </w:r>
      <w:r w:rsidR="00556521">
        <w:t xml:space="preserve">for lecture </w:t>
      </w:r>
      <w:r w:rsidRPr="003B050A">
        <w:t>and 12:00 to 3:00</w:t>
      </w:r>
      <w:r w:rsidR="00556521">
        <w:t>PM</w:t>
      </w:r>
      <w:r w:rsidR="00556521" w:rsidRPr="003B050A">
        <w:t xml:space="preserve"> for</w:t>
      </w:r>
      <w:r w:rsidR="00556521">
        <w:t xml:space="preserve"> lab.</w:t>
      </w:r>
      <w:r w:rsidRPr="003B050A">
        <w:t xml:space="preserve"> </w:t>
      </w:r>
      <w:r w:rsidR="00556521">
        <w:t>R</w:t>
      </w:r>
      <w:r w:rsidRPr="003B050A">
        <w:t xml:space="preserve">ay for 1260 8:30 to 10:30 class time </w:t>
      </w:r>
      <w:r w:rsidR="00556521">
        <w:t xml:space="preserve">and </w:t>
      </w:r>
      <w:r w:rsidRPr="003B050A">
        <w:t xml:space="preserve">Sharon </w:t>
      </w:r>
      <w:r>
        <w:t xml:space="preserve">for </w:t>
      </w:r>
      <w:r w:rsidR="00556521">
        <w:t xml:space="preserve">1000 </w:t>
      </w:r>
      <w:r w:rsidRPr="003B050A">
        <w:t>12:00 PM to 2:00 PM.</w:t>
      </w:r>
      <w:r w:rsidR="005D5E56">
        <w:t xml:space="preserve"> What the structure will look like for the classes complimenting each other.</w:t>
      </w:r>
    </w:p>
    <w:p w14:paraId="32E5ED26" w14:textId="77777777" w:rsidR="002F37EF" w:rsidRDefault="002F37EF" w:rsidP="00686682"/>
    <w:p w14:paraId="5A17181D" w14:textId="7907A8C6" w:rsidR="003B050A" w:rsidRDefault="003B050A" w:rsidP="00686682">
      <w:r w:rsidRPr="003B050A">
        <w:t>Topic</w:t>
      </w:r>
      <w:r w:rsidR="00556521">
        <w:t xml:space="preserve"> 2.</w:t>
      </w:r>
      <w:r w:rsidRPr="003B050A">
        <w:t xml:space="preserve"> </w:t>
      </w:r>
      <w:r w:rsidR="00556521">
        <w:t>Hiring</w:t>
      </w:r>
      <w:r w:rsidR="005D5E56">
        <w:t xml:space="preserve"> </w:t>
      </w:r>
      <w:r>
        <w:t xml:space="preserve">Ashley Grennell as a Clinical </w:t>
      </w:r>
      <w:r w:rsidR="00556521">
        <w:t>Associate,</w:t>
      </w:r>
      <w:r>
        <w:t xml:space="preserve"> she is willing to come into clean and organize the lab. </w:t>
      </w:r>
    </w:p>
    <w:p w14:paraId="389CFB4A" w14:textId="77777777" w:rsidR="002F37EF" w:rsidRDefault="002F37EF" w:rsidP="00686682"/>
    <w:p w14:paraId="1DE84F6F" w14:textId="77777777" w:rsidR="002F37EF" w:rsidRDefault="003B050A" w:rsidP="00686682">
      <w:r>
        <w:t xml:space="preserve">Topic </w:t>
      </w:r>
      <w:r w:rsidR="00556521">
        <w:t>3.</w:t>
      </w:r>
      <w:r>
        <w:t xml:space="preserve"> </w:t>
      </w:r>
      <w:r w:rsidR="00556521">
        <w:t>Power</w:t>
      </w:r>
      <w:r>
        <w:t xml:space="preserve"> point presenter notes, Ray typically gives access to students and all the </w:t>
      </w:r>
      <w:r w:rsidR="00556521">
        <w:t xml:space="preserve">additional </w:t>
      </w:r>
      <w:r>
        <w:t>resources available on JB learning</w:t>
      </w:r>
      <w:r w:rsidR="00556521">
        <w:t xml:space="preserve"> for teaching.</w:t>
      </w:r>
    </w:p>
    <w:p w14:paraId="7B42B0F1" w14:textId="79611ED2" w:rsidR="003B050A" w:rsidRDefault="00556521" w:rsidP="00686682">
      <w:r>
        <w:tab/>
      </w:r>
    </w:p>
    <w:p w14:paraId="4B083FEE" w14:textId="69ACE519" w:rsidR="00556521" w:rsidRDefault="00556521" w:rsidP="00686682">
      <w:r>
        <w:t xml:space="preserve">Topic 4. </w:t>
      </w:r>
      <w:proofErr w:type="spellStart"/>
      <w:r w:rsidR="005D5E56">
        <w:t>Mentice</w:t>
      </w:r>
      <w:proofErr w:type="spellEnd"/>
      <w:r w:rsidR="005D5E56">
        <w:t xml:space="preserve"> training was beneficial and the updates to the simulators. Potentially trying to add structural heart to </w:t>
      </w:r>
      <w:proofErr w:type="spellStart"/>
      <w:r w:rsidR="005D5E56">
        <w:t>mentice</w:t>
      </w:r>
      <w:proofErr w:type="spellEnd"/>
      <w:r w:rsidR="005D5E56">
        <w:t>. Arianna had questions on her RCIS exam that included TEE.</w:t>
      </w:r>
    </w:p>
    <w:p w14:paraId="291B05CC" w14:textId="77777777" w:rsidR="003B050A" w:rsidRDefault="003B050A" w:rsidP="00686682"/>
    <w:p w14:paraId="61ED5665" w14:textId="77777777" w:rsidR="00686682" w:rsidRDefault="00686682" w:rsidP="00686682"/>
    <w:sectPr w:rsidR="00686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682"/>
    <w:rsid w:val="000F0E2D"/>
    <w:rsid w:val="0027791A"/>
    <w:rsid w:val="002F37EF"/>
    <w:rsid w:val="003B050A"/>
    <w:rsid w:val="004377A4"/>
    <w:rsid w:val="0051559D"/>
    <w:rsid w:val="00556521"/>
    <w:rsid w:val="00591DD7"/>
    <w:rsid w:val="005D5E56"/>
    <w:rsid w:val="006172C1"/>
    <w:rsid w:val="00686682"/>
    <w:rsid w:val="00883ECA"/>
    <w:rsid w:val="00E2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E2313"/>
  <w15:chartTrackingRefBased/>
  <w15:docId w15:val="{FA916843-33EC-4F43-ACC0-8260224A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66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66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66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66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66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66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66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66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66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6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66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66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66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66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66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66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66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66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66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66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66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66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66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66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66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66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66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66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66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Schehr</dc:creator>
  <cp:keywords/>
  <dc:description/>
  <cp:lastModifiedBy>Sharon Schehr</cp:lastModifiedBy>
  <cp:revision>4</cp:revision>
  <dcterms:created xsi:type="dcterms:W3CDTF">2026-06-09T19:30:00Z</dcterms:created>
  <dcterms:modified xsi:type="dcterms:W3CDTF">2026-06-22T16:16:00Z</dcterms:modified>
</cp:coreProperties>
</file>