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21"/>
        <w:gridCol w:w="2253"/>
        <w:gridCol w:w="2529"/>
        <w:gridCol w:w="1945"/>
        <w:gridCol w:w="1848"/>
      </w:tblGrid>
      <w:tr w:rsidR="00793ACA" w:rsidRPr="0017740C" w14:paraId="639B651C" w14:textId="77777777" w:rsidTr="002F13AF">
        <w:trPr>
          <w:trHeight w:val="255"/>
        </w:trPr>
        <w:tc>
          <w:tcPr>
            <w:tcW w:w="2021" w:type="dxa"/>
          </w:tcPr>
          <w:p w14:paraId="5E1A8A4E" w14:textId="77777777" w:rsidR="00793ACA" w:rsidRPr="0017740C" w:rsidRDefault="00793ACA" w:rsidP="00793A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b/>
                <w:color w:val="000000" w:themeColor="text1"/>
                <w:sz w:val="20"/>
                <w:szCs w:val="20"/>
              </w:rPr>
              <w:t>Economics</w:t>
            </w:r>
          </w:p>
        </w:tc>
        <w:tc>
          <w:tcPr>
            <w:tcW w:w="2253" w:type="dxa"/>
          </w:tcPr>
          <w:p w14:paraId="3B38BFCF" w14:textId="77777777" w:rsidR="00793ACA" w:rsidRPr="0017740C" w:rsidRDefault="00793ACA" w:rsidP="00793A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b/>
                <w:color w:val="000000" w:themeColor="text1"/>
                <w:sz w:val="20"/>
                <w:szCs w:val="20"/>
              </w:rPr>
              <w:t>History</w:t>
            </w:r>
          </w:p>
        </w:tc>
        <w:tc>
          <w:tcPr>
            <w:tcW w:w="2529" w:type="dxa"/>
          </w:tcPr>
          <w:p w14:paraId="0B232A24" w14:textId="77777777" w:rsidR="00793ACA" w:rsidRPr="0017740C" w:rsidRDefault="00793ACA" w:rsidP="00793A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b/>
                <w:color w:val="000000" w:themeColor="text1"/>
                <w:sz w:val="20"/>
                <w:szCs w:val="20"/>
              </w:rPr>
              <w:t>Psychology</w:t>
            </w:r>
          </w:p>
        </w:tc>
        <w:tc>
          <w:tcPr>
            <w:tcW w:w="1945" w:type="dxa"/>
          </w:tcPr>
          <w:p w14:paraId="5F14548F" w14:textId="77777777" w:rsidR="00793ACA" w:rsidRPr="0017740C" w:rsidRDefault="00793ACA" w:rsidP="00793A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b/>
                <w:color w:val="000000" w:themeColor="text1"/>
                <w:sz w:val="20"/>
                <w:szCs w:val="20"/>
              </w:rPr>
              <w:t>Political Science</w:t>
            </w:r>
          </w:p>
        </w:tc>
        <w:tc>
          <w:tcPr>
            <w:tcW w:w="1848" w:type="dxa"/>
          </w:tcPr>
          <w:p w14:paraId="29FCD59B" w14:textId="77777777" w:rsidR="00793ACA" w:rsidRPr="0017740C" w:rsidRDefault="00793ACA" w:rsidP="00793ACA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40C">
              <w:rPr>
                <w:b/>
                <w:color w:val="000000" w:themeColor="text1"/>
                <w:sz w:val="20"/>
                <w:szCs w:val="20"/>
              </w:rPr>
              <w:t>Sociology</w:t>
            </w:r>
          </w:p>
        </w:tc>
      </w:tr>
      <w:tr w:rsidR="00793ACA" w:rsidRPr="0017740C" w14:paraId="7695B7E6" w14:textId="77777777" w:rsidTr="002F13AF">
        <w:trPr>
          <w:trHeight w:val="255"/>
        </w:trPr>
        <w:tc>
          <w:tcPr>
            <w:tcW w:w="2021" w:type="dxa"/>
          </w:tcPr>
          <w:p w14:paraId="5B82E027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Harold Van Boven</w:t>
            </w:r>
          </w:p>
        </w:tc>
        <w:tc>
          <w:tcPr>
            <w:tcW w:w="2253" w:type="dxa"/>
          </w:tcPr>
          <w:p w14:paraId="46DE111C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Tom Donaldson</w:t>
            </w:r>
          </w:p>
        </w:tc>
        <w:tc>
          <w:tcPr>
            <w:tcW w:w="2529" w:type="dxa"/>
          </w:tcPr>
          <w:p w14:paraId="504329F3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Leslie Bartley</w:t>
            </w:r>
          </w:p>
        </w:tc>
        <w:tc>
          <w:tcPr>
            <w:tcW w:w="1945" w:type="dxa"/>
          </w:tcPr>
          <w:p w14:paraId="3BAD33C2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Bruno Baltodano</w:t>
            </w:r>
          </w:p>
        </w:tc>
        <w:tc>
          <w:tcPr>
            <w:tcW w:w="1848" w:type="dxa"/>
          </w:tcPr>
          <w:p w14:paraId="7EA76334" w14:textId="77777777" w:rsidR="00793ACA" w:rsidRPr="0017740C" w:rsidRDefault="00793ACA" w:rsidP="00793ACA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Phil Wiseley</w:t>
            </w:r>
          </w:p>
        </w:tc>
      </w:tr>
      <w:tr w:rsidR="00793ACA" w:rsidRPr="0017740C" w14:paraId="50A261BB" w14:textId="77777777" w:rsidTr="002F13AF">
        <w:trPr>
          <w:trHeight w:val="255"/>
        </w:trPr>
        <w:tc>
          <w:tcPr>
            <w:tcW w:w="2021" w:type="dxa"/>
          </w:tcPr>
          <w:p w14:paraId="68BCF60D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Juan Carlos Ginarte</w:t>
            </w:r>
          </w:p>
        </w:tc>
        <w:tc>
          <w:tcPr>
            <w:tcW w:w="2253" w:type="dxa"/>
          </w:tcPr>
          <w:p w14:paraId="34384889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Mark Herman</w:t>
            </w:r>
          </w:p>
        </w:tc>
        <w:tc>
          <w:tcPr>
            <w:tcW w:w="2529" w:type="dxa"/>
          </w:tcPr>
          <w:p w14:paraId="6E437440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Camille Drake-Brassfield</w:t>
            </w:r>
          </w:p>
        </w:tc>
        <w:tc>
          <w:tcPr>
            <w:tcW w:w="1945" w:type="dxa"/>
          </w:tcPr>
          <w:p w14:paraId="2CCFBC34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Joel Reinking</w:t>
            </w:r>
          </w:p>
        </w:tc>
        <w:tc>
          <w:tcPr>
            <w:tcW w:w="1848" w:type="dxa"/>
          </w:tcPr>
          <w:p w14:paraId="3873E198" w14:textId="77777777" w:rsidR="00793ACA" w:rsidRPr="0017740C" w:rsidRDefault="00793ACA" w:rsidP="00793AC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3ACA" w:rsidRPr="0017740C" w14:paraId="7816AD88" w14:textId="77777777" w:rsidTr="002F13AF">
        <w:trPr>
          <w:trHeight w:val="255"/>
        </w:trPr>
        <w:tc>
          <w:tcPr>
            <w:tcW w:w="2021" w:type="dxa"/>
          </w:tcPr>
          <w:p w14:paraId="008C10CA" w14:textId="6AC32685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Randy Moffett</w:t>
            </w:r>
            <w:r w:rsidR="00AE216E" w:rsidRPr="0017740C">
              <w:rPr>
                <w:rFonts w:cstheme="minorHAnsi"/>
                <w:color w:val="000000" w:themeColor="text1"/>
                <w:sz w:val="20"/>
                <w:szCs w:val="20"/>
              </w:rPr>
              <w:t xml:space="preserve"> (zoom)</w:t>
            </w:r>
          </w:p>
        </w:tc>
        <w:tc>
          <w:tcPr>
            <w:tcW w:w="2253" w:type="dxa"/>
          </w:tcPr>
          <w:p w14:paraId="186CBE4C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Brandon Jett</w:t>
            </w:r>
          </w:p>
        </w:tc>
        <w:tc>
          <w:tcPr>
            <w:tcW w:w="2529" w:type="dxa"/>
          </w:tcPr>
          <w:p w14:paraId="1ECD23D5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Jackie Davis</w:t>
            </w:r>
          </w:p>
        </w:tc>
        <w:tc>
          <w:tcPr>
            <w:tcW w:w="1945" w:type="dxa"/>
          </w:tcPr>
          <w:p w14:paraId="3EE46687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</w:tcPr>
          <w:p w14:paraId="5B3E1774" w14:textId="77777777" w:rsidR="00793ACA" w:rsidRPr="0017740C" w:rsidRDefault="00793ACA" w:rsidP="00793AC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3ACA" w:rsidRPr="0017740C" w14:paraId="7693F4E9" w14:textId="77777777" w:rsidTr="002F13AF">
        <w:trPr>
          <w:trHeight w:val="255"/>
        </w:trPr>
        <w:tc>
          <w:tcPr>
            <w:tcW w:w="2021" w:type="dxa"/>
          </w:tcPr>
          <w:p w14:paraId="190C25EE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Alexandra Nikishin</w:t>
            </w:r>
          </w:p>
        </w:tc>
        <w:tc>
          <w:tcPr>
            <w:tcW w:w="2253" w:type="dxa"/>
          </w:tcPr>
          <w:p w14:paraId="0217E81E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Lauren Madak</w:t>
            </w:r>
          </w:p>
        </w:tc>
        <w:tc>
          <w:tcPr>
            <w:tcW w:w="2529" w:type="dxa"/>
          </w:tcPr>
          <w:p w14:paraId="6A307367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Terri Housley</w:t>
            </w:r>
          </w:p>
        </w:tc>
        <w:tc>
          <w:tcPr>
            <w:tcW w:w="1945" w:type="dxa"/>
          </w:tcPr>
          <w:p w14:paraId="5FC83293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</w:tcPr>
          <w:p w14:paraId="1E49216C" w14:textId="77777777" w:rsidR="00793ACA" w:rsidRPr="0017740C" w:rsidRDefault="00793ACA" w:rsidP="00793AC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3ACA" w:rsidRPr="0017740C" w14:paraId="3E27041A" w14:textId="77777777" w:rsidTr="002F13AF">
        <w:trPr>
          <w:trHeight w:val="255"/>
        </w:trPr>
        <w:tc>
          <w:tcPr>
            <w:tcW w:w="2021" w:type="dxa"/>
          </w:tcPr>
          <w:p w14:paraId="25279631" w14:textId="77777777" w:rsidR="00793ACA" w:rsidRPr="0017740C" w:rsidRDefault="00793ACA" w:rsidP="00793A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</w:tcPr>
          <w:p w14:paraId="7AB99FE7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eastAsia="Times New Roman" w:cstheme="minorHAnsi"/>
                <w:color w:val="201F1E"/>
                <w:sz w:val="20"/>
                <w:szCs w:val="20"/>
                <w:shd w:val="clear" w:color="auto" w:fill="FFFFFF"/>
              </w:rPr>
              <w:t>Kaitlyn Muchnok</w:t>
            </w:r>
          </w:p>
        </w:tc>
        <w:tc>
          <w:tcPr>
            <w:tcW w:w="2529" w:type="dxa"/>
          </w:tcPr>
          <w:p w14:paraId="3E385369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Sabine Maetzke</w:t>
            </w:r>
          </w:p>
        </w:tc>
        <w:tc>
          <w:tcPr>
            <w:tcW w:w="1945" w:type="dxa"/>
          </w:tcPr>
          <w:p w14:paraId="11E4AB9A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</w:tcPr>
          <w:p w14:paraId="0C97FF3A" w14:textId="77777777" w:rsidR="00793ACA" w:rsidRPr="0017740C" w:rsidRDefault="00793ACA" w:rsidP="00793A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793ACA" w:rsidRPr="0017740C" w14:paraId="4358B7E8" w14:textId="77777777" w:rsidTr="002F13AF">
        <w:trPr>
          <w:trHeight w:val="255"/>
        </w:trPr>
        <w:tc>
          <w:tcPr>
            <w:tcW w:w="2021" w:type="dxa"/>
          </w:tcPr>
          <w:p w14:paraId="79D51D7A" w14:textId="77777777" w:rsidR="00793ACA" w:rsidRPr="0017740C" w:rsidRDefault="00793ACA" w:rsidP="00793A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</w:tcPr>
          <w:p w14:paraId="7FD8CED2" w14:textId="77777777" w:rsidR="00793ACA" w:rsidRPr="0017740C" w:rsidRDefault="00793ACA" w:rsidP="00793A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Matt Vivyan</w:t>
            </w:r>
          </w:p>
        </w:tc>
        <w:tc>
          <w:tcPr>
            <w:tcW w:w="2529" w:type="dxa"/>
          </w:tcPr>
          <w:p w14:paraId="3B835815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Sheila Seelau</w:t>
            </w:r>
          </w:p>
        </w:tc>
        <w:tc>
          <w:tcPr>
            <w:tcW w:w="1945" w:type="dxa"/>
          </w:tcPr>
          <w:p w14:paraId="38D6F8F8" w14:textId="77777777" w:rsidR="00793ACA" w:rsidRPr="0017740C" w:rsidRDefault="00793ACA" w:rsidP="00793A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</w:tcPr>
          <w:p w14:paraId="2A1A05AE" w14:textId="77777777" w:rsidR="00793ACA" w:rsidRPr="0017740C" w:rsidRDefault="00793ACA" w:rsidP="00793A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793ACA" w:rsidRPr="0017740C" w14:paraId="62906EA1" w14:textId="77777777" w:rsidTr="002F13AF">
        <w:trPr>
          <w:trHeight w:val="239"/>
        </w:trPr>
        <w:tc>
          <w:tcPr>
            <w:tcW w:w="2021" w:type="dxa"/>
          </w:tcPr>
          <w:p w14:paraId="3D941500" w14:textId="77777777" w:rsidR="00793ACA" w:rsidRPr="0017740C" w:rsidRDefault="00793ACA" w:rsidP="00793A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</w:tcPr>
          <w:p w14:paraId="74F6730B" w14:textId="77777777" w:rsidR="00793ACA" w:rsidRPr="0017740C" w:rsidRDefault="00793ACA" w:rsidP="00793A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</w:tcPr>
          <w:p w14:paraId="2DA8693B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Eric Seelau</w:t>
            </w:r>
          </w:p>
        </w:tc>
        <w:tc>
          <w:tcPr>
            <w:tcW w:w="1945" w:type="dxa"/>
          </w:tcPr>
          <w:p w14:paraId="30D9B634" w14:textId="77777777" w:rsidR="00793ACA" w:rsidRPr="0017740C" w:rsidRDefault="00793ACA" w:rsidP="00793A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</w:tcPr>
          <w:p w14:paraId="2B2FC474" w14:textId="77777777" w:rsidR="00793ACA" w:rsidRPr="0017740C" w:rsidRDefault="00793ACA" w:rsidP="00793A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CF9829F" w14:textId="42DB73FB" w:rsidR="00AE216E" w:rsidRPr="0017740C" w:rsidRDefault="00AE216E" w:rsidP="0006793F">
      <w:r w:rsidRPr="0017740C">
        <w:t xml:space="preserve">Bruno, Camille, and Randy tried to attend via zoom; technology issues on </w:t>
      </w:r>
      <w:r w:rsidR="006A4A2E" w:rsidRPr="0017740C">
        <w:t>hosts</w:t>
      </w:r>
      <w:r w:rsidRPr="0017740C">
        <w:t xml:space="preserve"> end. </w:t>
      </w:r>
    </w:p>
    <w:p w14:paraId="0E3A55EB" w14:textId="5B09AB32" w:rsidR="0006793F" w:rsidRPr="0017740C" w:rsidRDefault="0006793F" w:rsidP="0006793F">
      <w:r w:rsidRPr="0017740C">
        <w:t>Welcome Back</w:t>
      </w:r>
      <w:r w:rsidR="00B634AB" w:rsidRPr="0017740C">
        <w:t>!</w:t>
      </w:r>
    </w:p>
    <w:p w14:paraId="6EFEDFDA" w14:textId="29D517D5" w:rsidR="0006793F" w:rsidRPr="0017740C" w:rsidRDefault="0006793F" w:rsidP="00D4064C">
      <w:pPr>
        <w:pStyle w:val="ListParagraph"/>
        <w:numPr>
          <w:ilvl w:val="0"/>
          <w:numId w:val="9"/>
        </w:numPr>
      </w:pPr>
      <w:r w:rsidRPr="0017740C">
        <w:rPr>
          <w:b/>
        </w:rPr>
        <w:t xml:space="preserve">Summer </w:t>
      </w:r>
      <w:r w:rsidR="00376BA5" w:rsidRPr="0017740C">
        <w:rPr>
          <w:b/>
        </w:rPr>
        <w:t>updates</w:t>
      </w:r>
      <w:r w:rsidRPr="0017740C">
        <w:t xml:space="preserve"> (e.g., lottery winners, engagement</w:t>
      </w:r>
      <w:r w:rsidR="00B634AB" w:rsidRPr="0017740C">
        <w:t>s</w:t>
      </w:r>
      <w:r w:rsidR="00805B06" w:rsidRPr="0017740C">
        <w:t xml:space="preserve">, </w:t>
      </w:r>
      <w:r w:rsidR="0028243E" w:rsidRPr="0017740C">
        <w:t>new pets</w:t>
      </w:r>
      <w:r w:rsidR="00805B06" w:rsidRPr="0017740C">
        <w:t>, AI, research</w:t>
      </w:r>
      <w:r w:rsidR="00B634AB" w:rsidRPr="0017740C">
        <w:t>, etc.</w:t>
      </w:r>
      <w:r w:rsidR="00805B06" w:rsidRPr="0017740C">
        <w:t>)</w:t>
      </w:r>
    </w:p>
    <w:p w14:paraId="6F000FE2" w14:textId="2D94179B" w:rsidR="000C547B" w:rsidRPr="0017740C" w:rsidRDefault="002F13AF" w:rsidP="000C547B">
      <w:pPr>
        <w:pStyle w:val="ListParagraph"/>
      </w:pPr>
      <w:r w:rsidRPr="0017740C">
        <w:t xml:space="preserve">New pets, robots, </w:t>
      </w:r>
      <w:r w:rsidR="00223695">
        <w:t>however,</w:t>
      </w:r>
      <w:r w:rsidRPr="0017740C">
        <w:t xml:space="preserve"> no</w:t>
      </w:r>
      <w:r w:rsidR="000C547B" w:rsidRPr="0017740C">
        <w:t xml:space="preserve"> lotto winners!</w:t>
      </w:r>
    </w:p>
    <w:p w14:paraId="1D3A14CA" w14:textId="2AE52690" w:rsidR="000C547B" w:rsidRPr="0017740C" w:rsidRDefault="006A4A2E" w:rsidP="000C547B">
      <w:pPr>
        <w:pStyle w:val="ListParagraph"/>
        <w:numPr>
          <w:ilvl w:val="0"/>
          <w:numId w:val="9"/>
        </w:numPr>
      </w:pPr>
      <w:r w:rsidRPr="0017740C">
        <w:t>Professor Van Boven</w:t>
      </w:r>
      <w:r w:rsidR="000C547B" w:rsidRPr="0017740C">
        <w:t xml:space="preserve"> initiated FERPA discussion; </w:t>
      </w:r>
      <w:r w:rsidR="00494D7C" w:rsidRPr="0017740C">
        <w:t xml:space="preserve">JD </w:t>
      </w:r>
      <w:r w:rsidR="000C547B" w:rsidRPr="0017740C">
        <w:t>will seek clarification from administration.</w:t>
      </w:r>
    </w:p>
    <w:p w14:paraId="42DE92F9" w14:textId="77777777" w:rsidR="0006793F" w:rsidRPr="0017740C" w:rsidRDefault="0006793F" w:rsidP="00805B06">
      <w:r w:rsidRPr="0017740C">
        <w:t>SoAHSS</w:t>
      </w:r>
      <w:r w:rsidR="00805B06" w:rsidRPr="0017740C">
        <w:t xml:space="preserve"> </w:t>
      </w:r>
    </w:p>
    <w:p w14:paraId="6FB94022" w14:textId="6E09320D" w:rsidR="0076224F" w:rsidRPr="0017740C" w:rsidRDefault="0076224F" w:rsidP="00805B06">
      <w:pPr>
        <w:pStyle w:val="ListParagraph"/>
        <w:numPr>
          <w:ilvl w:val="0"/>
          <w:numId w:val="11"/>
        </w:numPr>
      </w:pPr>
      <w:r w:rsidRPr="0017740C">
        <w:rPr>
          <w:b/>
        </w:rPr>
        <w:t>Simple Syllabus</w:t>
      </w:r>
      <w:r w:rsidRPr="0017740C">
        <w:t xml:space="preserve"> </w:t>
      </w:r>
      <w:r w:rsidR="000C547B" w:rsidRPr="0017740C">
        <w:t xml:space="preserve">- </w:t>
      </w:r>
      <w:r w:rsidR="00722086" w:rsidRPr="0017740C">
        <w:t>Great feedback; team has successfully adapted to the new platform!</w:t>
      </w:r>
    </w:p>
    <w:p w14:paraId="71D21A26" w14:textId="77777777" w:rsidR="006A4A2E" w:rsidRPr="0017740C" w:rsidRDefault="006A4A2E" w:rsidP="006A4A2E">
      <w:pPr>
        <w:pStyle w:val="ListParagraph"/>
      </w:pPr>
    </w:p>
    <w:p w14:paraId="30DE44D9" w14:textId="244226B5" w:rsidR="0076224F" w:rsidRPr="0017740C" w:rsidRDefault="0076224F" w:rsidP="00805B06">
      <w:pPr>
        <w:pStyle w:val="ListParagraph"/>
        <w:numPr>
          <w:ilvl w:val="0"/>
          <w:numId w:val="11"/>
        </w:numPr>
      </w:pPr>
      <w:r w:rsidRPr="0017740C">
        <w:rPr>
          <w:b/>
        </w:rPr>
        <w:t>Faculty Office Hours</w:t>
      </w:r>
      <w:r w:rsidRPr="0017740C">
        <w:t xml:space="preserve"> to Wendie </w:t>
      </w:r>
      <w:r w:rsidR="004469A5" w:rsidRPr="0017740C">
        <w:t>Thompson</w:t>
      </w:r>
      <w:r w:rsidR="00E46C98" w:rsidRPr="0017740C">
        <w:t xml:space="preserve"> – Team acknowledged</w:t>
      </w:r>
    </w:p>
    <w:p w14:paraId="0BC01062" w14:textId="77777777" w:rsidR="006A4A2E" w:rsidRPr="0017740C" w:rsidRDefault="006A4A2E" w:rsidP="006A4A2E">
      <w:pPr>
        <w:pStyle w:val="ListParagraph"/>
      </w:pPr>
    </w:p>
    <w:p w14:paraId="4ABB1BA7" w14:textId="77777777" w:rsidR="00722086" w:rsidRPr="0017740C" w:rsidRDefault="00805B06" w:rsidP="00805B06">
      <w:pPr>
        <w:pStyle w:val="ListParagraph"/>
        <w:numPr>
          <w:ilvl w:val="0"/>
          <w:numId w:val="11"/>
        </w:numPr>
      </w:pPr>
      <w:r w:rsidRPr="0017740C">
        <w:rPr>
          <w:b/>
        </w:rPr>
        <w:t xml:space="preserve">Volunteers </w:t>
      </w:r>
      <w:r w:rsidR="00F94DE6" w:rsidRPr="0017740C">
        <w:rPr>
          <w:b/>
        </w:rPr>
        <w:t xml:space="preserve">needed </w:t>
      </w:r>
      <w:r w:rsidRPr="0017740C">
        <w:rPr>
          <w:b/>
        </w:rPr>
        <w:t xml:space="preserve">for </w:t>
      </w:r>
      <w:r w:rsidR="00F94DE6" w:rsidRPr="0017740C">
        <w:rPr>
          <w:b/>
        </w:rPr>
        <w:t>college</w:t>
      </w:r>
      <w:r w:rsidRPr="0017740C">
        <w:rPr>
          <w:b/>
        </w:rPr>
        <w:t xml:space="preserve"> event</w:t>
      </w:r>
      <w:r w:rsidR="004469A5" w:rsidRPr="0017740C">
        <w:t xml:space="preserve"> (8/29 Lee &amp; Hendry Glades; 8/30 Collier &amp; Charlotte)</w:t>
      </w:r>
    </w:p>
    <w:p w14:paraId="5A041345" w14:textId="731D8137" w:rsidR="00805B06" w:rsidRPr="0017740C" w:rsidRDefault="00722086" w:rsidP="00722086">
      <w:pPr>
        <w:pStyle w:val="ListParagraph"/>
      </w:pPr>
      <w:r w:rsidRPr="0017740C">
        <w:t xml:space="preserve"> Jackie Davis will volunteer on Collier</w:t>
      </w:r>
    </w:p>
    <w:p w14:paraId="4DF310C4" w14:textId="77777777" w:rsidR="006A4A2E" w:rsidRPr="0017740C" w:rsidRDefault="006A4A2E" w:rsidP="00722086">
      <w:pPr>
        <w:pStyle w:val="ListParagraph"/>
      </w:pPr>
    </w:p>
    <w:p w14:paraId="6964211F" w14:textId="1A76EF56" w:rsidR="0076224F" w:rsidRPr="0017740C" w:rsidRDefault="0076224F" w:rsidP="00805B06">
      <w:pPr>
        <w:pStyle w:val="ListParagraph"/>
        <w:numPr>
          <w:ilvl w:val="0"/>
          <w:numId w:val="11"/>
        </w:numPr>
      </w:pPr>
      <w:r w:rsidRPr="0017740C">
        <w:rPr>
          <w:b/>
        </w:rPr>
        <w:t>Hiring committee for Psychology Faculty</w:t>
      </w:r>
      <w:r w:rsidRPr="0017740C">
        <w:t xml:space="preserve"> on HG</w:t>
      </w:r>
      <w:r w:rsidR="00722086" w:rsidRPr="0017740C">
        <w:t xml:space="preserve"> – Brandon Jett volunteered</w:t>
      </w:r>
    </w:p>
    <w:p w14:paraId="5FC8843E" w14:textId="77777777" w:rsidR="006A4A2E" w:rsidRPr="0017740C" w:rsidRDefault="006A4A2E" w:rsidP="006A4A2E">
      <w:pPr>
        <w:pStyle w:val="ListParagraph"/>
      </w:pPr>
    </w:p>
    <w:p w14:paraId="2A4404C9" w14:textId="33D36703" w:rsidR="00722086" w:rsidRPr="0017740C" w:rsidRDefault="00805B06" w:rsidP="002725E5">
      <w:pPr>
        <w:pStyle w:val="ListParagraph"/>
        <w:numPr>
          <w:ilvl w:val="0"/>
          <w:numId w:val="11"/>
        </w:numPr>
        <w:rPr>
          <w:b/>
        </w:rPr>
      </w:pPr>
      <w:r w:rsidRPr="0017740C">
        <w:rPr>
          <w:b/>
        </w:rPr>
        <w:t>Continuing Contract</w:t>
      </w:r>
      <w:r w:rsidR="00722086" w:rsidRPr="0017740C">
        <w:t xml:space="preserve"> – Process started; need more committee members</w:t>
      </w:r>
    </w:p>
    <w:p w14:paraId="5E58BB23" w14:textId="5CCCCBC3" w:rsidR="00722086" w:rsidRPr="0017740C" w:rsidRDefault="00722086" w:rsidP="00722086">
      <w:pPr>
        <w:pStyle w:val="ListParagraph"/>
        <w:rPr>
          <w:b/>
        </w:rPr>
      </w:pPr>
      <w:r w:rsidRPr="0017740C">
        <w:rPr>
          <w:b/>
        </w:rPr>
        <w:t xml:space="preserve">Camille Drake-Brassfield: </w:t>
      </w:r>
      <w:r w:rsidRPr="0017740C">
        <w:t>Terry Housl</w:t>
      </w:r>
      <w:r w:rsidR="009211C1" w:rsidRPr="0017740C">
        <w:t>e</w:t>
      </w:r>
      <w:r w:rsidRPr="0017740C">
        <w:t>y, Thom</w:t>
      </w:r>
      <w:r w:rsidR="009211C1" w:rsidRPr="0017740C">
        <w:t>as</w:t>
      </w:r>
      <w:r w:rsidRPr="0017740C">
        <w:t xml:space="preserve"> Donaldson</w:t>
      </w:r>
      <w:r w:rsidR="00E46C98" w:rsidRPr="0017740C">
        <w:t xml:space="preserve"> (</w:t>
      </w:r>
      <w:r w:rsidR="006A4A2E" w:rsidRPr="0017740C">
        <w:t>one</w:t>
      </w:r>
      <w:r w:rsidR="00E46C98" w:rsidRPr="0017740C">
        <w:t xml:space="preserve"> more</w:t>
      </w:r>
      <w:r w:rsidR="006A4A2E" w:rsidRPr="0017740C">
        <w:t xml:space="preserve"> needed</w:t>
      </w:r>
      <w:r w:rsidR="00E46C98" w:rsidRPr="0017740C">
        <w:t>)</w:t>
      </w:r>
    </w:p>
    <w:p w14:paraId="2E087D93" w14:textId="0BC95B11" w:rsidR="00722086" w:rsidRPr="0017740C" w:rsidRDefault="00722086" w:rsidP="00722086">
      <w:pPr>
        <w:pStyle w:val="ListParagraph"/>
      </w:pPr>
      <w:r w:rsidRPr="0017740C">
        <w:rPr>
          <w:b/>
        </w:rPr>
        <w:t xml:space="preserve">Brandon Jett: </w:t>
      </w:r>
      <w:r w:rsidRPr="0017740C">
        <w:t>Thom Donaldson (two more</w:t>
      </w:r>
      <w:r w:rsidR="006A4A2E" w:rsidRPr="0017740C">
        <w:t xml:space="preserve"> needed</w:t>
      </w:r>
      <w:r w:rsidRPr="0017740C">
        <w:t>)</w:t>
      </w:r>
    </w:p>
    <w:p w14:paraId="49F2E2DD" w14:textId="63F44BB0" w:rsidR="00722086" w:rsidRPr="0017740C" w:rsidRDefault="00722086" w:rsidP="00722086">
      <w:pPr>
        <w:pStyle w:val="ListParagraph"/>
      </w:pPr>
      <w:r w:rsidRPr="0017740C">
        <w:rPr>
          <w:b/>
        </w:rPr>
        <w:t xml:space="preserve">Alexandria Nikishin: </w:t>
      </w:r>
      <w:r w:rsidRPr="0017740C">
        <w:t xml:space="preserve">Sabine </w:t>
      </w:r>
      <w:proofErr w:type="spellStart"/>
      <w:r w:rsidRPr="0017740C">
        <w:t>Maetzke</w:t>
      </w:r>
      <w:proofErr w:type="spellEnd"/>
      <w:r w:rsidRPr="0017740C">
        <w:t>, Randy Moffet, and Leslie Bartley</w:t>
      </w:r>
    </w:p>
    <w:p w14:paraId="0E817786" w14:textId="37B1D534" w:rsidR="00722086" w:rsidRPr="0017740C" w:rsidRDefault="00722086" w:rsidP="00722086">
      <w:pPr>
        <w:pStyle w:val="ListParagraph"/>
      </w:pPr>
      <w:r w:rsidRPr="0017740C">
        <w:rPr>
          <w:b/>
        </w:rPr>
        <w:t xml:space="preserve">Juan Ginarte: </w:t>
      </w:r>
      <w:r w:rsidRPr="0017740C">
        <w:t>Harold Van Boven</w:t>
      </w:r>
      <w:r w:rsidR="009211C1" w:rsidRPr="0017740C">
        <w:rPr>
          <w:b/>
        </w:rPr>
        <w:t xml:space="preserve"> </w:t>
      </w:r>
      <w:r w:rsidR="009211C1" w:rsidRPr="0017740C">
        <w:t>(two more</w:t>
      </w:r>
      <w:r w:rsidR="006A4A2E" w:rsidRPr="0017740C">
        <w:t xml:space="preserve"> needed</w:t>
      </w:r>
      <w:r w:rsidR="009211C1" w:rsidRPr="0017740C">
        <w:t>)</w:t>
      </w:r>
    </w:p>
    <w:p w14:paraId="3C4CEBCE" w14:textId="77777777" w:rsidR="006A4A2E" w:rsidRPr="0017740C" w:rsidRDefault="006A4A2E" w:rsidP="00722086">
      <w:pPr>
        <w:pStyle w:val="ListParagraph"/>
      </w:pPr>
    </w:p>
    <w:p w14:paraId="54FE7A95" w14:textId="17948286" w:rsidR="00805B06" w:rsidRPr="0017740C" w:rsidRDefault="0076224F" w:rsidP="00805B06">
      <w:pPr>
        <w:pStyle w:val="ListParagraph"/>
        <w:numPr>
          <w:ilvl w:val="0"/>
          <w:numId w:val="11"/>
        </w:numPr>
      </w:pPr>
      <w:r w:rsidRPr="0017740C">
        <w:rPr>
          <w:b/>
        </w:rPr>
        <w:t>Adjunct</w:t>
      </w:r>
      <w:r w:rsidR="0028243E" w:rsidRPr="0017740C">
        <w:rPr>
          <w:b/>
        </w:rPr>
        <w:t xml:space="preserve"> Mentors</w:t>
      </w:r>
      <w:r w:rsidR="00B634AB" w:rsidRPr="0017740C">
        <w:rPr>
          <w:b/>
        </w:rPr>
        <w:t xml:space="preserve"> needed</w:t>
      </w:r>
      <w:r w:rsidR="009211C1" w:rsidRPr="0017740C">
        <w:t xml:space="preserve">- </w:t>
      </w:r>
      <w:r w:rsidR="006A4A2E" w:rsidRPr="0017740C">
        <w:t>Fac</w:t>
      </w:r>
      <w:r w:rsidR="009211C1" w:rsidRPr="0017740C">
        <w:t xml:space="preserve">ulty </w:t>
      </w:r>
      <w:r w:rsidR="00E46C98" w:rsidRPr="0017740C">
        <w:t>will be contacted and confirmed</w:t>
      </w:r>
      <w:r w:rsidR="006A4A2E" w:rsidRPr="0017740C">
        <w:t xml:space="preserve"> once mentee list distributed.</w:t>
      </w:r>
      <w:r w:rsidR="00E46C98" w:rsidRPr="0017740C">
        <w:t xml:space="preserve"> </w:t>
      </w:r>
      <w:r w:rsidR="009211C1" w:rsidRPr="0017740C">
        <w:t>Matt Vivyan and Terri Housley volunteered to mentor</w:t>
      </w:r>
      <w:r w:rsidR="00E46C98" w:rsidRPr="0017740C">
        <w:t xml:space="preserve"> Dual Enrollment adjunct faculty. </w:t>
      </w:r>
      <w:r w:rsidR="009211C1" w:rsidRPr="0017740C">
        <w:t xml:space="preserve"> </w:t>
      </w:r>
    </w:p>
    <w:p w14:paraId="37601963" w14:textId="77777777" w:rsidR="006A4A2E" w:rsidRPr="0017740C" w:rsidRDefault="006A4A2E" w:rsidP="006A4A2E">
      <w:pPr>
        <w:pStyle w:val="ListParagraph"/>
      </w:pPr>
    </w:p>
    <w:p w14:paraId="41B17C12" w14:textId="097576C4" w:rsidR="00805B06" w:rsidRPr="0017740C" w:rsidRDefault="00805B06" w:rsidP="00805B06">
      <w:pPr>
        <w:pStyle w:val="ListParagraph"/>
        <w:numPr>
          <w:ilvl w:val="0"/>
          <w:numId w:val="11"/>
        </w:numPr>
      </w:pPr>
      <w:r w:rsidRPr="0017740C">
        <w:rPr>
          <w:b/>
        </w:rPr>
        <w:t>Master Courses, Course Deletions</w:t>
      </w:r>
      <w:r w:rsidRPr="0017740C">
        <w:t xml:space="preserve"> </w:t>
      </w:r>
    </w:p>
    <w:p w14:paraId="7CC77634" w14:textId="77777777" w:rsidR="00E46C98" w:rsidRPr="0017740C" w:rsidRDefault="00E46C98" w:rsidP="009211C1">
      <w:pPr>
        <w:pStyle w:val="ListParagraph"/>
      </w:pPr>
      <w:r w:rsidRPr="0017740C">
        <w:t xml:space="preserve">Dr. Bartley is updating </w:t>
      </w:r>
      <w:r w:rsidR="009211C1" w:rsidRPr="0017740C">
        <w:t>Dep 2102 (Child Psychology)</w:t>
      </w:r>
      <w:r w:rsidRPr="0017740C">
        <w:t xml:space="preserve"> and expressed confidence enrollment will be strong once offered again.</w:t>
      </w:r>
    </w:p>
    <w:p w14:paraId="39A66545" w14:textId="59C3295A" w:rsidR="009211C1" w:rsidRPr="0017740C" w:rsidRDefault="00E46C98" w:rsidP="009211C1">
      <w:pPr>
        <w:pStyle w:val="ListParagraph"/>
      </w:pPr>
      <w:r w:rsidRPr="0017740C">
        <w:t xml:space="preserve">Dr. </w:t>
      </w:r>
      <w:proofErr w:type="spellStart"/>
      <w:r w:rsidRPr="0017740C">
        <w:t>Maetzke</w:t>
      </w:r>
      <w:proofErr w:type="spellEnd"/>
      <w:r w:rsidRPr="0017740C">
        <w:t xml:space="preserve"> is currently updating INP 2390 (Human Relations Bus/Indus)</w:t>
      </w:r>
      <w:r w:rsidR="002F13AF" w:rsidRPr="0017740C">
        <w:t>.</w:t>
      </w:r>
      <w:r w:rsidRPr="0017740C">
        <w:t xml:space="preserve"> </w:t>
      </w:r>
    </w:p>
    <w:p w14:paraId="3310030D" w14:textId="76CA2136" w:rsidR="008A2DD6" w:rsidRPr="0017740C" w:rsidRDefault="008A2DD6" w:rsidP="009211C1">
      <w:pPr>
        <w:pStyle w:val="ListParagraph"/>
      </w:pPr>
      <w:r w:rsidRPr="0017740C">
        <w:t>Dr. Bartley encouraged History faculty to plan for master course reviews of WOH 1012, WOH 1023, and W</w:t>
      </w:r>
      <w:r w:rsidR="006A4A2E" w:rsidRPr="0017740C">
        <w:t>O</w:t>
      </w:r>
      <w:r w:rsidRPr="0017740C">
        <w:t>H 1030</w:t>
      </w:r>
      <w:r w:rsidR="002F13AF" w:rsidRPr="0017740C">
        <w:t xml:space="preserve">; </w:t>
      </w:r>
      <w:r w:rsidRPr="0017740C">
        <w:t>Political science faculty also encour</w:t>
      </w:r>
      <w:r w:rsidR="002F13AF" w:rsidRPr="0017740C">
        <w:t xml:space="preserve">aged </w:t>
      </w:r>
      <w:r w:rsidR="006A4A2E" w:rsidRPr="0017740C">
        <w:t xml:space="preserve">to prepare for </w:t>
      </w:r>
      <w:r w:rsidRPr="0017740C">
        <w:t>POS 2041</w:t>
      </w:r>
      <w:r w:rsidR="002F13AF" w:rsidRPr="0017740C">
        <w:t>.</w:t>
      </w:r>
    </w:p>
    <w:p w14:paraId="436900BD" w14:textId="2E4E30B2" w:rsidR="006A4A2E" w:rsidRPr="0017740C" w:rsidRDefault="006A4A2E" w:rsidP="009211C1">
      <w:pPr>
        <w:pStyle w:val="ListParagraph"/>
      </w:pPr>
    </w:p>
    <w:p w14:paraId="08AEF4EF" w14:textId="77777777" w:rsidR="006A4A2E" w:rsidRPr="0017740C" w:rsidRDefault="006A4A2E" w:rsidP="009211C1">
      <w:pPr>
        <w:pStyle w:val="ListParagraph"/>
      </w:pPr>
    </w:p>
    <w:p w14:paraId="6FF921B6" w14:textId="4D61EB9D" w:rsidR="008A2DD6" w:rsidRPr="0017740C" w:rsidRDefault="00805B06" w:rsidP="00A30613">
      <w:pPr>
        <w:pStyle w:val="ListParagraph"/>
        <w:numPr>
          <w:ilvl w:val="0"/>
          <w:numId w:val="11"/>
        </w:numPr>
      </w:pPr>
      <w:r w:rsidRPr="0017740C">
        <w:rPr>
          <w:b/>
        </w:rPr>
        <w:lastRenderedPageBreak/>
        <w:t>Creative Capstone</w:t>
      </w:r>
      <w:r w:rsidRPr="0017740C">
        <w:t xml:space="preserve"> </w:t>
      </w:r>
    </w:p>
    <w:p w14:paraId="5258A333" w14:textId="50239A8E" w:rsidR="008A2DD6" w:rsidRPr="0017740C" w:rsidRDefault="008A2DD6" w:rsidP="008A2DD6">
      <w:pPr>
        <w:pStyle w:val="ListParagraph"/>
      </w:pPr>
      <w:r w:rsidRPr="0017740C">
        <w:t>Dr. Vivyan provided updates on the success of Creative Capstone.</w:t>
      </w:r>
      <w:r w:rsidR="00494D7C" w:rsidRPr="0017740C">
        <w:t xml:space="preserve"> </w:t>
      </w:r>
      <w:r w:rsidR="006A4A2E" w:rsidRPr="0017740C">
        <w:t>The</w:t>
      </w:r>
      <w:r w:rsidRPr="0017740C">
        <w:t xml:space="preserve"> Creative Capstone professional development series “Be </w:t>
      </w:r>
      <w:r w:rsidR="002F13AF" w:rsidRPr="0017740C">
        <w:t xml:space="preserve">CREATIVE” was </w:t>
      </w:r>
      <w:r w:rsidR="006A4A2E" w:rsidRPr="0017740C">
        <w:t xml:space="preserve">also </w:t>
      </w:r>
      <w:r w:rsidR="002F13AF" w:rsidRPr="0017740C">
        <w:t>discussed. Fa</w:t>
      </w:r>
      <w:r w:rsidRPr="0017740C">
        <w:t xml:space="preserve">culty </w:t>
      </w:r>
      <w:r w:rsidR="002F13AF" w:rsidRPr="0017740C">
        <w:t xml:space="preserve">were encouraged </w:t>
      </w:r>
      <w:r w:rsidRPr="0017740C">
        <w:t xml:space="preserve">to attend </w:t>
      </w:r>
      <w:r w:rsidR="002F13AF" w:rsidRPr="0017740C">
        <w:t>workshops:</w:t>
      </w:r>
    </w:p>
    <w:p w14:paraId="1CB8E8A5" w14:textId="6F0E712B" w:rsidR="008A2DD6" w:rsidRPr="0017740C" w:rsidRDefault="008A2DD6" w:rsidP="008A2DD6">
      <w:pPr>
        <w:pStyle w:val="ListParagraph"/>
      </w:pPr>
      <w:r w:rsidRPr="0017740C">
        <w:t>September: Shelter from the Storm</w:t>
      </w:r>
      <w:r w:rsidR="006A4A2E" w:rsidRPr="0017740C">
        <w:t xml:space="preserve">, </w:t>
      </w:r>
      <w:r w:rsidRPr="0017740C">
        <w:t>October DESIGN</w:t>
      </w:r>
      <w:r w:rsidR="006A4A2E" w:rsidRPr="0017740C">
        <w:t xml:space="preserve">, </w:t>
      </w:r>
      <w:r w:rsidRPr="0017740C">
        <w:t>November: PREPARE</w:t>
      </w:r>
      <w:r w:rsidR="006A4A2E" w:rsidRPr="0017740C">
        <w:t xml:space="preserve">, </w:t>
      </w:r>
      <w:r w:rsidRPr="0017740C">
        <w:t>January: CREATE</w:t>
      </w:r>
      <w:r w:rsidR="006A4A2E" w:rsidRPr="0017740C">
        <w:t>,</w:t>
      </w:r>
    </w:p>
    <w:p w14:paraId="5B611A12" w14:textId="54121825" w:rsidR="008A2DD6" w:rsidRPr="0017740C" w:rsidRDefault="008A2DD6" w:rsidP="008A2DD6">
      <w:pPr>
        <w:pStyle w:val="ListParagraph"/>
      </w:pPr>
      <w:r w:rsidRPr="0017740C">
        <w:t>February: COMMUNICATE</w:t>
      </w:r>
      <w:r w:rsidR="006A4A2E" w:rsidRPr="0017740C">
        <w:t xml:space="preserve">, </w:t>
      </w:r>
      <w:r w:rsidRPr="0017740C">
        <w:t>MARCH: REFLECT</w:t>
      </w:r>
    </w:p>
    <w:p w14:paraId="6E061204" w14:textId="77777777" w:rsidR="008A2DD6" w:rsidRPr="0017740C" w:rsidRDefault="008A2DD6" w:rsidP="008A2DD6">
      <w:pPr>
        <w:pStyle w:val="ListParagraph"/>
      </w:pPr>
    </w:p>
    <w:p w14:paraId="525408DF" w14:textId="1F201617" w:rsidR="00095DC6" w:rsidRPr="0017740C" w:rsidRDefault="00095DC6" w:rsidP="004905A9">
      <w:pPr>
        <w:pStyle w:val="ListParagraph"/>
        <w:numPr>
          <w:ilvl w:val="0"/>
          <w:numId w:val="11"/>
        </w:numPr>
      </w:pPr>
      <w:r w:rsidRPr="0017740C">
        <w:rPr>
          <w:b/>
        </w:rPr>
        <w:t>One Theme One College (</w:t>
      </w:r>
      <w:r w:rsidR="00805B06" w:rsidRPr="0017740C">
        <w:rPr>
          <w:b/>
        </w:rPr>
        <w:t>OTOC</w:t>
      </w:r>
      <w:r w:rsidRPr="0017740C">
        <w:rPr>
          <w:b/>
        </w:rPr>
        <w:t>)</w:t>
      </w:r>
      <w:r w:rsidR="00805B06" w:rsidRPr="0017740C">
        <w:t xml:space="preserve"> </w:t>
      </w:r>
    </w:p>
    <w:p w14:paraId="126C5B0A" w14:textId="22F94825" w:rsidR="00095DC6" w:rsidRPr="0017740C" w:rsidRDefault="00095DC6" w:rsidP="00095DC6">
      <w:pPr>
        <w:pStyle w:val="ListParagraph"/>
      </w:pPr>
      <w:r w:rsidRPr="0017740C">
        <w:t>Dr. Jett encouraged faculty</w:t>
      </w:r>
      <w:r w:rsidR="008C71AF" w:rsidRPr="0017740C">
        <w:t xml:space="preserve"> </w:t>
      </w:r>
      <w:r w:rsidR="00494D7C" w:rsidRPr="0017740C">
        <w:t xml:space="preserve">to attend </w:t>
      </w:r>
      <w:r w:rsidR="008C71AF" w:rsidRPr="0017740C">
        <w:t>and bring students to</w:t>
      </w:r>
      <w:r w:rsidRPr="0017740C">
        <w:t xml:space="preserve"> “The Pursuit of Happiness” event on September 21</w:t>
      </w:r>
      <w:r w:rsidRPr="0017740C">
        <w:rPr>
          <w:vertAlign w:val="superscript"/>
        </w:rPr>
        <w:t>st</w:t>
      </w:r>
      <w:r w:rsidRPr="0017740C">
        <w:t xml:space="preserve"> at 2:00 pm in J-103 and Zoom.</w:t>
      </w:r>
    </w:p>
    <w:p w14:paraId="2263C9E6" w14:textId="77777777" w:rsidR="00095DC6" w:rsidRPr="0017740C" w:rsidRDefault="00095DC6" w:rsidP="00095DC6">
      <w:pPr>
        <w:pStyle w:val="ListParagraph"/>
      </w:pPr>
    </w:p>
    <w:p w14:paraId="388630E7" w14:textId="24B856F7" w:rsidR="00805B06" w:rsidRPr="0017740C" w:rsidRDefault="0076224F" w:rsidP="00805B06">
      <w:pPr>
        <w:pStyle w:val="ListParagraph"/>
        <w:numPr>
          <w:ilvl w:val="0"/>
          <w:numId w:val="11"/>
        </w:numPr>
      </w:pPr>
      <w:r w:rsidRPr="0017740C">
        <w:rPr>
          <w:b/>
        </w:rPr>
        <w:t>International Education/</w:t>
      </w:r>
      <w:r w:rsidR="00805B06" w:rsidRPr="0017740C">
        <w:rPr>
          <w:b/>
        </w:rPr>
        <w:t>Study Abroad</w:t>
      </w:r>
      <w:r w:rsidR="00805B06" w:rsidRPr="0017740C">
        <w:t xml:space="preserve"> – Dr. Bartley</w:t>
      </w:r>
      <w:r w:rsidR="00DC6D7F" w:rsidRPr="0017740C">
        <w:t>,</w:t>
      </w:r>
      <w:r w:rsidR="00805B06" w:rsidRPr="0017740C">
        <w:t xml:space="preserve"> Dr. Jett</w:t>
      </w:r>
      <w:r w:rsidR="00DC6D7F" w:rsidRPr="0017740C">
        <w:t xml:space="preserve">, and Dr. </w:t>
      </w:r>
      <w:proofErr w:type="spellStart"/>
      <w:r w:rsidR="00DC6D7F" w:rsidRPr="0017740C">
        <w:t>Muchnok</w:t>
      </w:r>
      <w:proofErr w:type="spellEnd"/>
      <w:r w:rsidR="00095DC6" w:rsidRPr="0017740C">
        <w:t xml:space="preserve"> shared upcoming study abroad trips and encouraged faculty to participate. </w:t>
      </w:r>
    </w:p>
    <w:p w14:paraId="0F0ED0FB" w14:textId="4EC971C0" w:rsidR="00827AB8" w:rsidRPr="0017740C" w:rsidRDefault="00805B06" w:rsidP="00827AB8">
      <w:r w:rsidRPr="0017740C">
        <w:t>Academic Committee Updates</w:t>
      </w:r>
      <w:r w:rsidR="00095DC6" w:rsidRPr="0017740C">
        <w:t xml:space="preserve"> – Faculty will </w:t>
      </w:r>
      <w:r w:rsidR="002F13AF" w:rsidRPr="0017740C">
        <w:t>provide an update on</w:t>
      </w:r>
      <w:r w:rsidR="00095DC6" w:rsidRPr="0017740C">
        <w:t xml:space="preserve"> committee </w:t>
      </w:r>
      <w:r w:rsidR="00AE216E" w:rsidRPr="0017740C">
        <w:t>assignments and ag</w:t>
      </w:r>
      <w:r w:rsidR="00095DC6" w:rsidRPr="0017740C">
        <w:t xml:space="preserve">reed to provide </w:t>
      </w:r>
      <w:r w:rsidR="00AE216E" w:rsidRPr="0017740C">
        <w:t xml:space="preserve">committee </w:t>
      </w:r>
      <w:r w:rsidR="00095DC6" w:rsidRPr="0017740C">
        <w:t>updates in future department meetings.</w:t>
      </w:r>
    </w:p>
    <w:p w14:paraId="4673F677" w14:textId="59829459" w:rsidR="00805B06" w:rsidRPr="0017740C" w:rsidRDefault="00805B06" w:rsidP="00805B06">
      <w:pPr>
        <w:pStyle w:val="ListParagraph"/>
        <w:numPr>
          <w:ilvl w:val="0"/>
          <w:numId w:val="12"/>
        </w:numPr>
      </w:pPr>
      <w:r w:rsidRPr="0017740C">
        <w:t>Academic Standards</w:t>
      </w:r>
      <w:r w:rsidR="0076224F" w:rsidRPr="0017740C">
        <w:t xml:space="preserve"> </w:t>
      </w:r>
    </w:p>
    <w:p w14:paraId="69C2FF6E" w14:textId="71980C9E" w:rsidR="0076224F" w:rsidRPr="0017740C" w:rsidRDefault="0076224F" w:rsidP="00805B06">
      <w:pPr>
        <w:pStyle w:val="ListParagraph"/>
        <w:numPr>
          <w:ilvl w:val="0"/>
          <w:numId w:val="12"/>
        </w:numPr>
      </w:pPr>
      <w:r w:rsidRPr="0017740C">
        <w:t xml:space="preserve">Academic Technology </w:t>
      </w:r>
    </w:p>
    <w:p w14:paraId="78CE14BF" w14:textId="77777777" w:rsidR="00805B06" w:rsidRPr="0017740C" w:rsidRDefault="00805B06" w:rsidP="00805B06">
      <w:pPr>
        <w:pStyle w:val="ListParagraph"/>
        <w:numPr>
          <w:ilvl w:val="0"/>
          <w:numId w:val="12"/>
        </w:numPr>
      </w:pPr>
      <w:r w:rsidRPr="0017740C">
        <w:t xml:space="preserve">Learning Assessment </w:t>
      </w:r>
      <w:r w:rsidR="0076224F" w:rsidRPr="0017740C">
        <w:t xml:space="preserve">- </w:t>
      </w:r>
      <w:r w:rsidRPr="0017740C">
        <w:t>Dr. Seelau</w:t>
      </w:r>
    </w:p>
    <w:p w14:paraId="14FED1E9" w14:textId="77777777" w:rsidR="0076224F" w:rsidRPr="0017740C" w:rsidRDefault="0076224F" w:rsidP="00805B06">
      <w:pPr>
        <w:pStyle w:val="ListParagraph"/>
        <w:numPr>
          <w:ilvl w:val="0"/>
          <w:numId w:val="12"/>
        </w:numPr>
      </w:pPr>
      <w:r w:rsidRPr="0017740C">
        <w:t>General Education Advisory</w:t>
      </w:r>
    </w:p>
    <w:p w14:paraId="0EC78820" w14:textId="77777777" w:rsidR="00805B06" w:rsidRPr="0017740C" w:rsidRDefault="00805B06" w:rsidP="00805B06">
      <w:pPr>
        <w:pStyle w:val="ListParagraph"/>
        <w:numPr>
          <w:ilvl w:val="0"/>
          <w:numId w:val="12"/>
        </w:numPr>
      </w:pPr>
      <w:r w:rsidRPr="0017740C">
        <w:t>Professional Development</w:t>
      </w:r>
    </w:p>
    <w:p w14:paraId="17BDFB1C" w14:textId="77777777" w:rsidR="00805B06" w:rsidRPr="0017740C" w:rsidRDefault="00805B06" w:rsidP="00805B06">
      <w:pPr>
        <w:pStyle w:val="ListParagraph"/>
        <w:numPr>
          <w:ilvl w:val="0"/>
          <w:numId w:val="12"/>
        </w:numPr>
      </w:pPr>
      <w:r w:rsidRPr="0017740C">
        <w:t>Faculty Senate</w:t>
      </w:r>
    </w:p>
    <w:p w14:paraId="6E571F96" w14:textId="53F5176A" w:rsidR="0076224F" w:rsidRPr="0017740C" w:rsidRDefault="0076224F" w:rsidP="00805B06">
      <w:pPr>
        <w:pStyle w:val="ListParagraph"/>
        <w:numPr>
          <w:ilvl w:val="0"/>
          <w:numId w:val="12"/>
        </w:numPr>
      </w:pPr>
      <w:r w:rsidRPr="0017740C">
        <w:t>Undergraduate Research</w:t>
      </w:r>
      <w:r w:rsidR="00F94DE6" w:rsidRPr="0017740C">
        <w:t xml:space="preserve"> &amp; Creativity</w:t>
      </w:r>
    </w:p>
    <w:p w14:paraId="1F63A319" w14:textId="77777777" w:rsidR="008F7C47" w:rsidRPr="0017740C" w:rsidRDefault="0076224F" w:rsidP="008F7C47">
      <w:r w:rsidRPr="0017740C">
        <w:t>Department Goals</w:t>
      </w:r>
    </w:p>
    <w:p w14:paraId="4C74B53F" w14:textId="4EC4DCD4" w:rsidR="0076224F" w:rsidRPr="0017740C" w:rsidRDefault="0076224F" w:rsidP="0076224F">
      <w:pPr>
        <w:pStyle w:val="ListParagraph"/>
        <w:numPr>
          <w:ilvl w:val="0"/>
          <w:numId w:val="13"/>
        </w:numPr>
      </w:pPr>
      <w:r w:rsidRPr="0017740C">
        <w:rPr>
          <w:b/>
        </w:rPr>
        <w:t xml:space="preserve">CHRISTMAS PARTY </w:t>
      </w:r>
      <w:r w:rsidR="00494D7C" w:rsidRPr="0017740C">
        <w:rPr>
          <w:b/>
        </w:rPr>
        <w:t>-</w:t>
      </w:r>
      <w:r w:rsidR="00095DC6" w:rsidRPr="0017740C">
        <w:t>Team agreed a party would be great</w:t>
      </w:r>
      <w:r w:rsidR="00494D7C" w:rsidRPr="0017740C">
        <w:t>.</w:t>
      </w:r>
      <w:r w:rsidR="00095DC6" w:rsidRPr="0017740C">
        <w:t xml:space="preserve"> Will discuss further; seeking committee to organize.</w:t>
      </w:r>
    </w:p>
    <w:p w14:paraId="345A1072" w14:textId="71589C29" w:rsidR="00B634AB" w:rsidRPr="0017740C" w:rsidRDefault="0076224F" w:rsidP="00DE5C56">
      <w:pPr>
        <w:pStyle w:val="ListParagraph"/>
        <w:numPr>
          <w:ilvl w:val="0"/>
          <w:numId w:val="6"/>
        </w:numPr>
      </w:pPr>
      <w:r w:rsidRPr="0017740C">
        <w:rPr>
          <w:b/>
        </w:rPr>
        <w:t>Social Science Canvas Shell update</w:t>
      </w:r>
      <w:r w:rsidR="00AE216E" w:rsidRPr="0017740C">
        <w:t xml:space="preserve"> – </w:t>
      </w:r>
      <w:r w:rsidR="008C71AF" w:rsidRPr="0017740C">
        <w:t>Team agreed to l</w:t>
      </w:r>
      <w:r w:rsidR="00AE216E" w:rsidRPr="0017740C">
        <w:t xml:space="preserve">eave </w:t>
      </w:r>
      <w:r w:rsidR="008C71AF" w:rsidRPr="0017740C">
        <w:t xml:space="preserve">the </w:t>
      </w:r>
      <w:r w:rsidR="00AE216E" w:rsidRPr="0017740C">
        <w:t>shell as is; faculty can add to it as needed.</w:t>
      </w:r>
    </w:p>
    <w:p w14:paraId="37AA77FF" w14:textId="37E7EDDC" w:rsidR="00095DC6" w:rsidRPr="0017740C" w:rsidRDefault="00095DC6" w:rsidP="00DE5C56">
      <w:pPr>
        <w:pStyle w:val="ListParagraph"/>
        <w:numPr>
          <w:ilvl w:val="0"/>
          <w:numId w:val="6"/>
        </w:numPr>
      </w:pPr>
      <w:r w:rsidRPr="0017740C">
        <w:rPr>
          <w:b/>
        </w:rPr>
        <w:t>Q</w:t>
      </w:r>
      <w:r w:rsidR="008C71AF" w:rsidRPr="0017740C">
        <w:rPr>
          <w:b/>
        </w:rPr>
        <w:t xml:space="preserve">uality </w:t>
      </w:r>
      <w:r w:rsidRPr="0017740C">
        <w:rPr>
          <w:b/>
        </w:rPr>
        <w:t>M</w:t>
      </w:r>
      <w:r w:rsidR="008C71AF" w:rsidRPr="0017740C">
        <w:rPr>
          <w:b/>
        </w:rPr>
        <w:t xml:space="preserve">atters (QM) – </w:t>
      </w:r>
      <w:r w:rsidR="008C71AF" w:rsidRPr="0017740C">
        <w:t>Professor</w:t>
      </w:r>
      <w:r w:rsidRPr="0017740C">
        <w:t xml:space="preserve"> Housley suggested increasing QM courses as a departmental goal</w:t>
      </w:r>
    </w:p>
    <w:p w14:paraId="568AD8FF" w14:textId="7CA66671" w:rsidR="00095DC6" w:rsidRPr="0017740C" w:rsidRDefault="00095DC6" w:rsidP="00DE5C56">
      <w:pPr>
        <w:pStyle w:val="ListParagraph"/>
        <w:numPr>
          <w:ilvl w:val="0"/>
          <w:numId w:val="6"/>
        </w:numPr>
      </w:pPr>
      <w:r w:rsidRPr="0017740C">
        <w:rPr>
          <w:b/>
        </w:rPr>
        <w:t xml:space="preserve">International Education- </w:t>
      </w:r>
      <w:r w:rsidRPr="0017740C">
        <w:t xml:space="preserve">Team suggested inviting Michael Messina to a department meeting </w:t>
      </w:r>
      <w:r w:rsidR="002F13AF" w:rsidRPr="0017740C">
        <w:t>for more information.</w:t>
      </w:r>
    </w:p>
    <w:p w14:paraId="16B4FA09" w14:textId="09B8B349" w:rsidR="002F13AF" w:rsidRPr="0017740C" w:rsidRDefault="002F13AF" w:rsidP="00DE5C56">
      <w:pPr>
        <w:pStyle w:val="ListParagraph"/>
        <w:numPr>
          <w:ilvl w:val="0"/>
          <w:numId w:val="6"/>
        </w:numPr>
      </w:pPr>
      <w:r w:rsidRPr="0017740C">
        <w:rPr>
          <w:b/>
        </w:rPr>
        <w:t>COP –</w:t>
      </w:r>
      <w:r w:rsidRPr="0017740C">
        <w:t xml:space="preserve"> Dr. </w:t>
      </w:r>
      <w:proofErr w:type="spellStart"/>
      <w:r w:rsidRPr="0017740C">
        <w:t>Seelau</w:t>
      </w:r>
      <w:proofErr w:type="spellEnd"/>
      <w:r w:rsidRPr="0017740C">
        <w:t xml:space="preserve"> and Professor Wisley suggested a COP to clarify college policy on DEI. </w:t>
      </w:r>
    </w:p>
    <w:p w14:paraId="7E35C817" w14:textId="77777777" w:rsidR="00983DB9" w:rsidRPr="0017740C" w:rsidRDefault="00B634AB" w:rsidP="00B634AB">
      <w:r w:rsidRPr="0017740C">
        <w:t>Announcements and o</w:t>
      </w:r>
      <w:r w:rsidR="00983DB9" w:rsidRPr="0017740C">
        <w:t>ther business:</w:t>
      </w:r>
    </w:p>
    <w:p w14:paraId="704A2306" w14:textId="7E01B40E" w:rsidR="00376BA5" w:rsidRPr="0017740C" w:rsidRDefault="00376BA5" w:rsidP="00376BA5">
      <w:pPr>
        <w:pStyle w:val="ListParagraph"/>
        <w:numPr>
          <w:ilvl w:val="0"/>
          <w:numId w:val="6"/>
        </w:numPr>
      </w:pPr>
      <w:r w:rsidRPr="0017740C">
        <w:t>Thom Donaldson</w:t>
      </w:r>
      <w:r w:rsidR="00095DC6" w:rsidRPr="0017740C">
        <w:t xml:space="preserve"> shared </w:t>
      </w:r>
      <w:r w:rsidR="008C71AF" w:rsidRPr="0017740C">
        <w:t>exciting</w:t>
      </w:r>
      <w:r w:rsidR="00095DC6" w:rsidRPr="0017740C">
        <w:t xml:space="preserve"> research and demonstrated FLOURISH software!</w:t>
      </w:r>
    </w:p>
    <w:p w14:paraId="347B115E" w14:textId="3BBBCAA2" w:rsidR="00095DC6" w:rsidRPr="0017740C" w:rsidRDefault="00095DC6" w:rsidP="00095DC6">
      <w:pPr>
        <w:pStyle w:val="ListParagraph"/>
      </w:pPr>
    </w:p>
    <w:p w14:paraId="672E8301" w14:textId="77777777" w:rsidR="00363F02" w:rsidRPr="0017740C" w:rsidRDefault="00363F02" w:rsidP="00632868"/>
    <w:sectPr w:rsidR="00363F02" w:rsidRPr="0017740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506E" w14:textId="77777777" w:rsidR="00C768A0" w:rsidRDefault="00C768A0" w:rsidP="000847A7">
      <w:pPr>
        <w:spacing w:after="0" w:line="240" w:lineRule="auto"/>
      </w:pPr>
      <w:r>
        <w:separator/>
      </w:r>
    </w:p>
  </w:endnote>
  <w:endnote w:type="continuationSeparator" w:id="0">
    <w:p w14:paraId="0B39EB50" w14:textId="77777777" w:rsidR="00C768A0" w:rsidRDefault="00C768A0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943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98ADF" w14:textId="05770667" w:rsidR="006A4A2E" w:rsidRDefault="006A4A2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0E34F" w14:textId="77777777" w:rsidR="00C768A0" w:rsidRDefault="00C768A0" w:rsidP="000847A7">
      <w:pPr>
        <w:spacing w:after="0" w:line="240" w:lineRule="auto"/>
      </w:pPr>
      <w:r>
        <w:separator/>
      </w:r>
    </w:p>
  </w:footnote>
  <w:footnote w:type="continuationSeparator" w:id="0">
    <w:p w14:paraId="3E1DE9F9" w14:textId="77777777" w:rsidR="00C768A0" w:rsidRDefault="00C768A0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0F24" w14:textId="0DE57E40" w:rsidR="000847A7" w:rsidRPr="00B634AB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Minutes</w:t>
    </w:r>
  </w:p>
  <w:p w14:paraId="5FE9CACB" w14:textId="77777777" w:rsidR="00793ACA" w:rsidRPr="00F94DE6" w:rsidRDefault="00793ACA" w:rsidP="00DF7A0A">
    <w:pPr>
      <w:pStyle w:val="Header"/>
      <w:jc w:val="center"/>
      <w:rPr>
        <w:bCs/>
        <w:sz w:val="20"/>
        <w:szCs w:val="20"/>
      </w:rPr>
    </w:pPr>
    <w:r w:rsidRPr="00F94DE6">
      <w:rPr>
        <w:bCs/>
        <w:sz w:val="20"/>
        <w:szCs w:val="20"/>
      </w:rPr>
      <w:t>Wednesday, August 16, 2023</w:t>
    </w:r>
  </w:p>
  <w:p w14:paraId="2715AB2F" w14:textId="6C92EA8A" w:rsidR="00376BA5" w:rsidRDefault="0006793F" w:rsidP="00B634AB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LEE U-11</w:t>
    </w:r>
    <w:r w:rsidR="00376BA5">
      <w:rPr>
        <w:sz w:val="20"/>
        <w:szCs w:val="20"/>
      </w:rPr>
      <w:t>9 @ 2:45 pm</w:t>
    </w:r>
    <w:r w:rsidR="00F94DE6">
      <w:rPr>
        <w:sz w:val="20"/>
        <w:szCs w:val="20"/>
      </w:rPr>
      <w:t xml:space="preserve"> – 4:30 pm</w:t>
    </w:r>
  </w:p>
  <w:p w14:paraId="0554F0F6" w14:textId="77777777" w:rsidR="00376BA5" w:rsidRDefault="00376BA5" w:rsidP="00376BA5">
    <w:r>
      <w:t xml:space="preserve">                                                           Zoom: </w:t>
    </w:r>
    <w:hyperlink r:id="rId1" w:history="1">
      <w:r w:rsidRPr="00587EA6">
        <w:rPr>
          <w:rStyle w:val="Hyperlink"/>
        </w:rPr>
        <w:t>https://fsw.zoom.us/j/81421776213</w:t>
      </w:r>
    </w:hyperlink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B5838"/>
    <w:multiLevelType w:val="hybridMultilevel"/>
    <w:tmpl w:val="5190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05971"/>
    <w:multiLevelType w:val="hybridMultilevel"/>
    <w:tmpl w:val="CA88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190916">
    <w:abstractNumId w:val="11"/>
  </w:num>
  <w:num w:numId="2" w16cid:durableId="988483946">
    <w:abstractNumId w:val="4"/>
  </w:num>
  <w:num w:numId="3" w16cid:durableId="1537623959">
    <w:abstractNumId w:val="7"/>
  </w:num>
  <w:num w:numId="4" w16cid:durableId="632832640">
    <w:abstractNumId w:val="2"/>
  </w:num>
  <w:num w:numId="5" w16cid:durableId="337082120">
    <w:abstractNumId w:val="1"/>
  </w:num>
  <w:num w:numId="6" w16cid:durableId="288170645">
    <w:abstractNumId w:val="8"/>
  </w:num>
  <w:num w:numId="7" w16cid:durableId="420764578">
    <w:abstractNumId w:val="0"/>
  </w:num>
  <w:num w:numId="8" w16cid:durableId="1616985278">
    <w:abstractNumId w:val="9"/>
  </w:num>
  <w:num w:numId="9" w16cid:durableId="355349363">
    <w:abstractNumId w:val="3"/>
  </w:num>
  <w:num w:numId="10" w16cid:durableId="1561937052">
    <w:abstractNumId w:val="6"/>
  </w:num>
  <w:num w:numId="11" w16cid:durableId="162815683">
    <w:abstractNumId w:val="5"/>
  </w:num>
  <w:num w:numId="12" w16cid:durableId="2098942150">
    <w:abstractNumId w:val="10"/>
  </w:num>
  <w:num w:numId="13" w16cid:durableId="1192187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246BE"/>
    <w:rsid w:val="0006793F"/>
    <w:rsid w:val="00074D9E"/>
    <w:rsid w:val="000847A7"/>
    <w:rsid w:val="00095DC6"/>
    <w:rsid w:val="000B4886"/>
    <w:rsid w:val="000B6F4C"/>
    <w:rsid w:val="000C547B"/>
    <w:rsid w:val="000C5F3E"/>
    <w:rsid w:val="000D5A9C"/>
    <w:rsid w:val="00106D34"/>
    <w:rsid w:val="00123216"/>
    <w:rsid w:val="00140917"/>
    <w:rsid w:val="001422FD"/>
    <w:rsid w:val="001473E8"/>
    <w:rsid w:val="00155CBA"/>
    <w:rsid w:val="001650EB"/>
    <w:rsid w:val="0017740C"/>
    <w:rsid w:val="001A14DB"/>
    <w:rsid w:val="00204EE5"/>
    <w:rsid w:val="00223695"/>
    <w:rsid w:val="002434AC"/>
    <w:rsid w:val="002439C7"/>
    <w:rsid w:val="0028243E"/>
    <w:rsid w:val="00283B09"/>
    <w:rsid w:val="002875A9"/>
    <w:rsid w:val="002937F4"/>
    <w:rsid w:val="002D7C08"/>
    <w:rsid w:val="002F13AF"/>
    <w:rsid w:val="00303508"/>
    <w:rsid w:val="00315906"/>
    <w:rsid w:val="00326F4B"/>
    <w:rsid w:val="00332A2A"/>
    <w:rsid w:val="00361FBA"/>
    <w:rsid w:val="00363F02"/>
    <w:rsid w:val="003645E7"/>
    <w:rsid w:val="00364AD0"/>
    <w:rsid w:val="00364C89"/>
    <w:rsid w:val="00376BA5"/>
    <w:rsid w:val="00382DEE"/>
    <w:rsid w:val="00384962"/>
    <w:rsid w:val="003A3C76"/>
    <w:rsid w:val="003B7389"/>
    <w:rsid w:val="003D085F"/>
    <w:rsid w:val="00407BAC"/>
    <w:rsid w:val="00426AB5"/>
    <w:rsid w:val="004321C1"/>
    <w:rsid w:val="00436E1B"/>
    <w:rsid w:val="004414A7"/>
    <w:rsid w:val="004469A5"/>
    <w:rsid w:val="00453454"/>
    <w:rsid w:val="0045378E"/>
    <w:rsid w:val="0046064A"/>
    <w:rsid w:val="00476252"/>
    <w:rsid w:val="004830EA"/>
    <w:rsid w:val="00494D7C"/>
    <w:rsid w:val="004C7363"/>
    <w:rsid w:val="004E1AB4"/>
    <w:rsid w:val="004E1EF1"/>
    <w:rsid w:val="005025D5"/>
    <w:rsid w:val="00517268"/>
    <w:rsid w:val="00523521"/>
    <w:rsid w:val="005618EA"/>
    <w:rsid w:val="00561EB1"/>
    <w:rsid w:val="005813FA"/>
    <w:rsid w:val="006079C7"/>
    <w:rsid w:val="006145FC"/>
    <w:rsid w:val="006325D7"/>
    <w:rsid w:val="00632868"/>
    <w:rsid w:val="00652C6C"/>
    <w:rsid w:val="00662EEE"/>
    <w:rsid w:val="006974A6"/>
    <w:rsid w:val="006A14DF"/>
    <w:rsid w:val="006A4A2E"/>
    <w:rsid w:val="006B1CEF"/>
    <w:rsid w:val="006C1091"/>
    <w:rsid w:val="006D4E24"/>
    <w:rsid w:val="006E198C"/>
    <w:rsid w:val="006E5F61"/>
    <w:rsid w:val="006F3CEC"/>
    <w:rsid w:val="00703949"/>
    <w:rsid w:val="00722086"/>
    <w:rsid w:val="00723D5B"/>
    <w:rsid w:val="007241B1"/>
    <w:rsid w:val="00742CA9"/>
    <w:rsid w:val="00756B62"/>
    <w:rsid w:val="0076224F"/>
    <w:rsid w:val="00782D9C"/>
    <w:rsid w:val="00782F13"/>
    <w:rsid w:val="007834E8"/>
    <w:rsid w:val="00793ACA"/>
    <w:rsid w:val="007A44DD"/>
    <w:rsid w:val="007C21CE"/>
    <w:rsid w:val="007E7827"/>
    <w:rsid w:val="007F1BE2"/>
    <w:rsid w:val="007F3550"/>
    <w:rsid w:val="00805B06"/>
    <w:rsid w:val="00815285"/>
    <w:rsid w:val="0082327D"/>
    <w:rsid w:val="00827AB8"/>
    <w:rsid w:val="008569E4"/>
    <w:rsid w:val="00883800"/>
    <w:rsid w:val="00884F1D"/>
    <w:rsid w:val="00896EE2"/>
    <w:rsid w:val="008A1500"/>
    <w:rsid w:val="008A259E"/>
    <w:rsid w:val="008A2DD6"/>
    <w:rsid w:val="008B05C9"/>
    <w:rsid w:val="008B5289"/>
    <w:rsid w:val="008B5F88"/>
    <w:rsid w:val="008C2936"/>
    <w:rsid w:val="008C71AF"/>
    <w:rsid w:val="008D277F"/>
    <w:rsid w:val="008D76D5"/>
    <w:rsid w:val="008F0A1C"/>
    <w:rsid w:val="008F0C6D"/>
    <w:rsid w:val="008F535A"/>
    <w:rsid w:val="008F7C47"/>
    <w:rsid w:val="009211C1"/>
    <w:rsid w:val="00930FE5"/>
    <w:rsid w:val="00932F42"/>
    <w:rsid w:val="00933330"/>
    <w:rsid w:val="00945EC7"/>
    <w:rsid w:val="00955E4A"/>
    <w:rsid w:val="00975EF6"/>
    <w:rsid w:val="00983C40"/>
    <w:rsid w:val="00983DB9"/>
    <w:rsid w:val="009867AA"/>
    <w:rsid w:val="009A0B90"/>
    <w:rsid w:val="009B6546"/>
    <w:rsid w:val="009D1093"/>
    <w:rsid w:val="009D2F12"/>
    <w:rsid w:val="009E0519"/>
    <w:rsid w:val="009F0752"/>
    <w:rsid w:val="009F0DB8"/>
    <w:rsid w:val="00A04FA8"/>
    <w:rsid w:val="00A161E1"/>
    <w:rsid w:val="00A171D6"/>
    <w:rsid w:val="00A20B82"/>
    <w:rsid w:val="00A217E7"/>
    <w:rsid w:val="00A35B54"/>
    <w:rsid w:val="00A67031"/>
    <w:rsid w:val="00A83103"/>
    <w:rsid w:val="00A94935"/>
    <w:rsid w:val="00A96A4F"/>
    <w:rsid w:val="00AA252A"/>
    <w:rsid w:val="00AD3105"/>
    <w:rsid w:val="00AD38C4"/>
    <w:rsid w:val="00AE1C40"/>
    <w:rsid w:val="00AE216E"/>
    <w:rsid w:val="00AE2A84"/>
    <w:rsid w:val="00AF0B25"/>
    <w:rsid w:val="00B413D7"/>
    <w:rsid w:val="00B50E21"/>
    <w:rsid w:val="00B55AF0"/>
    <w:rsid w:val="00B634AB"/>
    <w:rsid w:val="00B8147D"/>
    <w:rsid w:val="00B93676"/>
    <w:rsid w:val="00BD1328"/>
    <w:rsid w:val="00BE5CD5"/>
    <w:rsid w:val="00BF0206"/>
    <w:rsid w:val="00BF6713"/>
    <w:rsid w:val="00C02D23"/>
    <w:rsid w:val="00C23607"/>
    <w:rsid w:val="00C43A1E"/>
    <w:rsid w:val="00C43BFE"/>
    <w:rsid w:val="00C768A0"/>
    <w:rsid w:val="00C81D04"/>
    <w:rsid w:val="00CA34E4"/>
    <w:rsid w:val="00CB386F"/>
    <w:rsid w:val="00CC745B"/>
    <w:rsid w:val="00CE543A"/>
    <w:rsid w:val="00D018EF"/>
    <w:rsid w:val="00D05F33"/>
    <w:rsid w:val="00D2078E"/>
    <w:rsid w:val="00D34978"/>
    <w:rsid w:val="00D414AF"/>
    <w:rsid w:val="00D423D2"/>
    <w:rsid w:val="00D645F9"/>
    <w:rsid w:val="00D7343F"/>
    <w:rsid w:val="00D823AF"/>
    <w:rsid w:val="00D82C3C"/>
    <w:rsid w:val="00DC6D7F"/>
    <w:rsid w:val="00DF7A0A"/>
    <w:rsid w:val="00E10068"/>
    <w:rsid w:val="00E16D06"/>
    <w:rsid w:val="00E225D2"/>
    <w:rsid w:val="00E3442F"/>
    <w:rsid w:val="00E37856"/>
    <w:rsid w:val="00E46C98"/>
    <w:rsid w:val="00E53665"/>
    <w:rsid w:val="00E6708C"/>
    <w:rsid w:val="00E94696"/>
    <w:rsid w:val="00EB62C8"/>
    <w:rsid w:val="00EC26B8"/>
    <w:rsid w:val="00ED3B4E"/>
    <w:rsid w:val="00EF62DD"/>
    <w:rsid w:val="00F22857"/>
    <w:rsid w:val="00F4386D"/>
    <w:rsid w:val="00F47953"/>
    <w:rsid w:val="00F66173"/>
    <w:rsid w:val="00F75B1B"/>
    <w:rsid w:val="00F94DE6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24E2C15E-39CB-442C-A53E-B0DF4EFE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sw.zoom.us/j/81421776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Jackie Davis</cp:lastModifiedBy>
  <cp:revision>2</cp:revision>
  <cp:lastPrinted>2023-08-15T22:48:00Z</cp:lastPrinted>
  <dcterms:created xsi:type="dcterms:W3CDTF">2023-08-25T15:26:00Z</dcterms:created>
  <dcterms:modified xsi:type="dcterms:W3CDTF">2023-08-25T15:26:00Z</dcterms:modified>
</cp:coreProperties>
</file>